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CC" w:rsidRDefault="009F43BD">
      <w:pPr>
        <w:rPr>
          <w:rFonts w:ascii="TH Sarabun New" w:hAnsi="TH Sarabun New" w:cs="TH Sarabun New"/>
          <w:b/>
          <w:bCs/>
          <w:sz w:val="36"/>
          <w:szCs w:val="36"/>
        </w:rPr>
      </w:pP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>คณะเภสัชศาสตร์ มหาวิทยาลัยธรรมศาสตร์</w:t>
      </w:r>
      <w:r w:rsidR="00743ECC" w:rsidRPr="00743E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>รับสมัครบุคคลเข้ารับการสรรหา</w:t>
      </w:r>
      <w:r w:rsidR="00541580" w:rsidRPr="00743E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คณบดี </w:t>
      </w:r>
    </w:p>
    <w:p w:rsidR="009F43BD" w:rsidRPr="00743ECC" w:rsidRDefault="0054158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>ตั้งแต่</w:t>
      </w:r>
      <w:r w:rsidR="00D87F9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วันที่ </w:t>
      </w:r>
      <w:r w:rsidR="00D52522">
        <w:rPr>
          <w:rFonts w:ascii="TH Sarabun New" w:hAnsi="TH Sarabun New" w:cs="TH Sarabun New" w:hint="cs"/>
          <w:b/>
          <w:bCs/>
          <w:sz w:val="36"/>
          <w:szCs w:val="36"/>
          <w:cs/>
        </w:rPr>
        <w:t>23 กรกฎาคม</w:t>
      </w:r>
      <w:r w:rsidR="00D87F9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- </w:t>
      </w: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 w:rsidR="00D52522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52522">
        <w:rPr>
          <w:rFonts w:ascii="TH Sarabun New" w:hAnsi="TH Sarabun New" w:cs="TH Sarabun New" w:hint="cs"/>
          <w:b/>
          <w:bCs/>
          <w:sz w:val="36"/>
          <w:szCs w:val="36"/>
          <w:cs/>
        </w:rPr>
        <w:t>สิงหาคม</w:t>
      </w:r>
      <w:r w:rsidRPr="00743E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BD2B4D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D52522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</w:p>
    <w:p w:rsidR="00323F4D" w:rsidRPr="00743ECC" w:rsidRDefault="00323F4D" w:rsidP="005464C7">
      <w:pPr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743ECC">
        <w:rPr>
          <w:rFonts w:ascii="TH Sarabun New" w:hAnsi="TH Sarabun New" w:cs="TH Sarabun New"/>
          <w:sz w:val="36"/>
          <w:szCs w:val="36"/>
          <w:cs/>
        </w:rPr>
        <w:t>คณะเภสัชศาสตร์ มหาวิทยาลัยธรรมศาสตร์  รับสมัครบุคคลเข้ารับการสรรหาคณบดีค</w:t>
      </w:r>
      <w:r w:rsidR="005464C7">
        <w:rPr>
          <w:rFonts w:ascii="TH Sarabun New" w:hAnsi="TH Sarabun New" w:cs="TH Sarabun New" w:hint="cs"/>
          <w:sz w:val="36"/>
          <w:szCs w:val="36"/>
          <w:cs/>
        </w:rPr>
        <w:t>ณ</w:t>
      </w:r>
      <w:r w:rsidRPr="00743ECC">
        <w:rPr>
          <w:rFonts w:ascii="TH Sarabun New" w:hAnsi="TH Sarabun New" w:cs="TH Sarabun New"/>
          <w:sz w:val="36"/>
          <w:szCs w:val="36"/>
          <w:cs/>
        </w:rPr>
        <w:t>ะเภสัชศาสตร์  โดยผู้สมัครต้องมีคุณสมบัติ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>เป็นไปตามที่กำหนดไว้ในข้อ 5 แห่งข้อบังคับมหาวิทยาลัยธรรมศาสตร์ ว่าด้วยโครงสร้างและการบริหารงานภายในส่วนงาน</w:t>
      </w:r>
      <w:r w:rsidR="00D27BC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 xml:space="preserve">พ.ศ. 2559 แก้ไขเพิ่มเติมถึงปัจจุบัน (ฉบับที่ 11) พ.ศ. 2568  คือ </w:t>
      </w:r>
      <w:r w:rsidR="00D27BC7">
        <w:rPr>
          <w:rFonts w:ascii="TH Sarabun New" w:hAnsi="TH Sarabun New" w:cs="TH Sarabun New" w:hint="cs"/>
          <w:sz w:val="36"/>
          <w:szCs w:val="36"/>
          <w:cs/>
        </w:rPr>
        <w:t xml:space="preserve">“ 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>คณบดีต้องมีคุณสมบัติตามที่บัญญัติไว้ในมาตร</w:t>
      </w:r>
      <w:r w:rsidR="00D27BC7">
        <w:rPr>
          <w:rFonts w:ascii="TH Sarabun New" w:hAnsi="TH Sarabun New" w:cs="TH Sarabun New" w:hint="cs"/>
          <w:sz w:val="36"/>
          <w:szCs w:val="36"/>
          <w:cs/>
        </w:rPr>
        <w:t>า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 xml:space="preserve"> 42 และต้องสามารถปฏิบัติงานในคณะหรือวิทยาลัยได้เต็มเวลา</w:t>
      </w:r>
      <w:r w:rsidR="00D27BC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 xml:space="preserve">” </w:t>
      </w:r>
    </w:p>
    <w:p w:rsidR="00D52522" w:rsidRDefault="00323F4D" w:rsidP="00D52522">
      <w:pPr>
        <w:jc w:val="thaiDistribute"/>
        <w:rPr>
          <w:rFonts w:ascii="TH Sarabun New" w:hAnsi="TH Sarabun New" w:cs="TH Sarabun New"/>
          <w:sz w:val="36"/>
          <w:szCs w:val="36"/>
        </w:rPr>
      </w:pPr>
      <w:r w:rsidRPr="00743ECC">
        <w:rPr>
          <w:rFonts w:ascii="TH Sarabun New" w:hAnsi="TH Sarabun New" w:cs="TH Sarabun New"/>
          <w:sz w:val="36"/>
          <w:szCs w:val="36"/>
          <w:cs/>
        </w:rPr>
        <w:tab/>
      </w:r>
      <w:r w:rsidR="00D52522">
        <w:rPr>
          <w:rFonts w:ascii="TH Sarabun New" w:hAnsi="TH Sarabun New" w:cs="TH Sarabun New" w:hint="cs"/>
          <w:sz w:val="36"/>
          <w:szCs w:val="36"/>
          <w:cs/>
        </w:rPr>
        <w:t>พระราชบัญญัติมหาวิทยาลัยธรรมศาสตร์ พ.ศ. 2558 มาตร</w:t>
      </w:r>
      <w:r w:rsidR="00BE64FA">
        <w:rPr>
          <w:rFonts w:ascii="TH Sarabun New" w:hAnsi="TH Sarabun New" w:cs="TH Sarabun New" w:hint="cs"/>
          <w:sz w:val="36"/>
          <w:szCs w:val="36"/>
          <w:cs/>
        </w:rPr>
        <w:t>า</w:t>
      </w:r>
      <w:r w:rsidR="00D52522">
        <w:rPr>
          <w:rFonts w:ascii="TH Sarabun New" w:hAnsi="TH Sarabun New" w:cs="TH Sarabun New" w:hint="cs"/>
          <w:sz w:val="36"/>
          <w:szCs w:val="36"/>
          <w:cs/>
        </w:rPr>
        <w:t xml:space="preserve"> 42 กำหนดว่า </w:t>
      </w:r>
    </w:p>
    <w:p w:rsidR="00541580" w:rsidRPr="007458B3" w:rsidRDefault="00D52522" w:rsidP="00884CB9">
      <w:pPr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7458B3">
        <w:rPr>
          <w:rFonts w:ascii="TH Sarabun New" w:hAnsi="TH Sarabun New" w:cs="TH Sarabun New" w:hint="cs"/>
          <w:b/>
          <w:bCs/>
          <w:sz w:val="36"/>
          <w:szCs w:val="36"/>
          <w:cs/>
        </w:rPr>
        <w:t>“</w:t>
      </w:r>
      <w:r w:rsidR="00884CB9" w:rsidRPr="007458B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323F4D" w:rsidRPr="007458B3">
        <w:rPr>
          <w:rFonts w:ascii="TH Sarabun New" w:hAnsi="TH Sarabun New" w:cs="TH Sarabun New"/>
          <w:b/>
          <w:bCs/>
          <w:sz w:val="36"/>
          <w:szCs w:val="36"/>
          <w:cs/>
        </w:rPr>
        <w:t>คณบดีต้องสำเร็จการศึกษาระดับปริญญาชั้นใดชั้นหนึ่งหรือเทียบเท่าจากมหาวิทยาลัยหรือสถานศึกษาชั้นสูงอื่นที่สภามหาวิทยาลัยรับรอง และได้ทำการสอนในมหาวิทยาลัยหรือสถานศึกษาชั้นสูงอื่นที่สภามหา</w:t>
      </w:r>
      <w:r w:rsidRPr="007458B3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วิทยาลัยรับรองมาแล้วไม่น้อยกว่าสาม</w:t>
      </w:r>
      <w:r w:rsidR="00323F4D" w:rsidRPr="007458B3">
        <w:rPr>
          <w:rFonts w:ascii="TH Sarabun New" w:hAnsi="TH Sarabun New" w:cs="TH Sarabun New"/>
          <w:b/>
          <w:bCs/>
          <w:sz w:val="36"/>
          <w:szCs w:val="36"/>
          <w:cs/>
        </w:rPr>
        <w:t>ปี</w:t>
      </w:r>
      <w:r w:rsidR="00884CB9" w:rsidRPr="007458B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”</w:t>
      </w:r>
    </w:p>
    <w:p w:rsidR="00DE401D" w:rsidRPr="00935D47" w:rsidRDefault="00DD1CF2" w:rsidP="00004F6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851"/>
        <w:jc w:val="thaiDistribute"/>
        <w:rPr>
          <w:rFonts w:ascii="TH SarabunPSK" w:hAnsi="TH SarabunPSK" w:cs="TH SarabunPSK" w:hint="cs"/>
          <w:sz w:val="36"/>
          <w:szCs w:val="36"/>
        </w:rPr>
      </w:pPr>
      <w:r w:rsidRPr="00935D47">
        <w:rPr>
          <w:rFonts w:ascii="TH Sarabun New" w:hAnsi="TH Sarabun New" w:cs="TH Sarabun New"/>
          <w:sz w:val="36"/>
          <w:szCs w:val="36"/>
          <w:cs/>
        </w:rPr>
        <w:t>ผู้สนใจ</w:t>
      </w:r>
      <w:r w:rsidR="00616D48" w:rsidRPr="00935D47">
        <w:rPr>
          <w:rFonts w:ascii="TH Sarabun New" w:hAnsi="TH Sarabun New" w:cs="TH Sarabun New"/>
          <w:sz w:val="36"/>
          <w:szCs w:val="36"/>
          <w:cs/>
        </w:rPr>
        <w:t>สามารถศึกษารายละเอียดและดาวน์โหลดใบสมัครได้ตามไฟล์ข้อมูลประกาศคณะกรรมการสรรหาคณบดี</w:t>
      </w:r>
      <w:r w:rsidR="007207B0" w:rsidRPr="00935D47">
        <w:rPr>
          <w:rFonts w:ascii="TH Sarabun New" w:hAnsi="TH Sarabun New" w:cs="TH Sarabun New" w:hint="cs"/>
          <w:sz w:val="36"/>
          <w:szCs w:val="36"/>
          <w:cs/>
        </w:rPr>
        <w:t>คณะเภสัชศาสตร์</w:t>
      </w:r>
      <w:r w:rsidR="00616D48" w:rsidRPr="00935D47">
        <w:rPr>
          <w:rFonts w:ascii="TH Sarabun New" w:hAnsi="TH Sarabun New" w:cs="TH Sarabun New"/>
          <w:sz w:val="36"/>
          <w:szCs w:val="36"/>
          <w:cs/>
        </w:rPr>
        <w:t xml:space="preserve"> ฉบับที่ 1 เรื่อง</w:t>
      </w:r>
      <w:r w:rsidR="007207B0" w:rsidRPr="00935D47">
        <w:rPr>
          <w:rFonts w:ascii="TH Sarabun New" w:hAnsi="TH Sarabun New" w:cs="TH Sarabun New" w:hint="cs"/>
          <w:sz w:val="36"/>
          <w:szCs w:val="36"/>
          <w:cs/>
        </w:rPr>
        <w:t xml:space="preserve"> หลักเกณฑ์ </w:t>
      </w:r>
      <w:r w:rsidR="00616D48" w:rsidRPr="00935D47">
        <w:rPr>
          <w:rFonts w:ascii="TH Sarabun New" w:hAnsi="TH Sarabun New" w:cs="TH Sarabun New"/>
          <w:sz w:val="36"/>
          <w:szCs w:val="36"/>
          <w:cs/>
        </w:rPr>
        <w:t>ขั้นตอน</w:t>
      </w:r>
      <w:r w:rsidR="007207B0" w:rsidRPr="00935D4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616D48" w:rsidRPr="00935D47">
        <w:rPr>
          <w:rFonts w:ascii="TH Sarabun New" w:hAnsi="TH Sarabun New" w:cs="TH Sarabun New"/>
          <w:sz w:val="36"/>
          <w:szCs w:val="36"/>
          <w:cs/>
        </w:rPr>
        <w:t xml:space="preserve">และวิธีการสรรหาคณบดีคณะเภสัชศาสตร์ </w:t>
      </w:r>
      <w:r w:rsidR="007207B0" w:rsidRPr="00935D4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616D48" w:rsidRPr="00935D47">
        <w:rPr>
          <w:rFonts w:ascii="TH Sarabun New" w:hAnsi="TH Sarabun New" w:cs="TH Sarabun New"/>
          <w:sz w:val="36"/>
          <w:szCs w:val="36"/>
          <w:cs/>
        </w:rPr>
        <w:t>และส่งเอกสารการสมัคร ไปยัง</w:t>
      </w:r>
      <w:r w:rsidR="00DE401D" w:rsidRPr="00935D47">
        <w:rPr>
          <w:rFonts w:ascii="TH SarabunPSK" w:hAnsi="TH SarabunPSK" w:cs="TH SarabunPSK" w:hint="cs"/>
          <w:sz w:val="36"/>
          <w:szCs w:val="36"/>
          <w:cs/>
        </w:rPr>
        <w:t>ฝ่ายเลขานุการคณะกรรมการสรรหาฯ สำนักงานสภามหาวิทยาลัย อาคารโดมบริหาร ชั้น 2 มหาวิทยาลัยธรรมศาสตร์ ศูนย์รังสิต  โทรศัพท์ 0-2564-4440 ต่อ 1067 และ 087-791-7427 และจัดส่ง</w:t>
      </w:r>
      <w:r w:rsidR="00935D47" w:rsidRPr="00935D47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DE401D" w:rsidRPr="00935D47">
        <w:rPr>
          <w:rFonts w:ascii="TH SarabunPSK" w:hAnsi="TH SarabunPSK" w:cs="TH SarabunPSK" w:hint="cs"/>
          <w:sz w:val="36"/>
          <w:szCs w:val="36"/>
          <w:cs/>
        </w:rPr>
        <w:t xml:space="preserve">ที่ </w:t>
      </w:r>
      <w:r w:rsidR="00DE401D" w:rsidRPr="00935D47">
        <w:rPr>
          <w:rFonts w:ascii="TH SarabunPSK" w:hAnsi="TH SarabunPSK" w:cs="TH SarabunPSK"/>
          <w:sz w:val="36"/>
          <w:szCs w:val="36"/>
        </w:rPr>
        <w:t>E-mail</w:t>
      </w:r>
      <w:r w:rsidR="00DE401D" w:rsidRPr="00935D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E401D" w:rsidRPr="00935D47">
        <w:rPr>
          <w:rFonts w:ascii="TH SarabunPSK" w:hAnsi="TH SarabunPSK" w:cs="TH SarabunPSK"/>
          <w:sz w:val="36"/>
          <w:szCs w:val="36"/>
        </w:rPr>
        <w:t xml:space="preserve">: </w:t>
      </w:r>
      <w:hyperlink r:id="rId5" w:history="1">
        <w:r w:rsidR="00DE401D" w:rsidRPr="00935D47">
          <w:rPr>
            <w:rStyle w:val="Hyperlink"/>
            <w:rFonts w:ascii="TH SarabunPSK" w:hAnsi="TH SarabunPSK" w:cs="TH SarabunPSK"/>
            <w:sz w:val="36"/>
            <w:szCs w:val="36"/>
          </w:rPr>
          <w:t xml:space="preserve">council.tu@gmail.com </w:t>
        </w:r>
        <w:r w:rsidR="00DE401D" w:rsidRPr="00935D47">
          <w:rPr>
            <w:rStyle w:val="Hyperlink"/>
            <w:rFonts w:ascii="TH SarabunPSK" w:hAnsi="TH SarabunPSK" w:cs="TH SarabunPSK" w:hint="cs"/>
            <w:sz w:val="36"/>
            <w:szCs w:val="36"/>
            <w:cs/>
          </w:rPr>
          <w:t>ภายใน</w:t>
        </w:r>
      </w:hyperlink>
      <w:r w:rsidR="00DE401D" w:rsidRPr="00935D47">
        <w:rPr>
          <w:rFonts w:ascii="TH SarabunPSK" w:hAnsi="TH SarabunPSK" w:cs="TH SarabunPSK" w:hint="cs"/>
          <w:sz w:val="36"/>
          <w:szCs w:val="36"/>
          <w:cs/>
        </w:rPr>
        <w:t>วันที่ 27 สิงหาคม 2568</w:t>
      </w:r>
      <w:r w:rsidR="00935D47" w:rsidRPr="00935D47">
        <w:rPr>
          <w:rFonts w:ascii="TH SarabunPSK" w:hAnsi="TH SarabunPSK" w:cs="TH SarabunPSK" w:hint="cs"/>
          <w:sz w:val="36"/>
          <w:szCs w:val="36"/>
          <w:cs/>
        </w:rPr>
        <w:t xml:space="preserve"> เวลา 16.30 น.</w:t>
      </w:r>
    </w:p>
    <w:p w:rsidR="00DD1CF2" w:rsidRPr="00935D47" w:rsidRDefault="003457D4" w:rsidP="00004F6A">
      <w:pPr>
        <w:spacing w:after="0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935D47">
        <w:rPr>
          <w:rFonts w:ascii="TH Sarabun New" w:hAnsi="TH Sarabun New" w:cs="TH Sarabun New" w:hint="cs"/>
          <w:sz w:val="36"/>
          <w:szCs w:val="36"/>
          <w:cs/>
        </w:rPr>
        <w:tab/>
      </w:r>
      <w:r w:rsidR="00FC712A" w:rsidRPr="00935D47">
        <w:rPr>
          <w:rFonts w:ascii="TH Sarabun New" w:hAnsi="TH Sarabun New" w:cs="TH Sarabun New"/>
          <w:sz w:val="36"/>
          <w:szCs w:val="36"/>
          <w:cs/>
        </w:rPr>
        <w:t xml:space="preserve">  </w:t>
      </w:r>
      <w:bookmarkStart w:id="0" w:name="_GoBack"/>
      <w:bookmarkEnd w:id="0"/>
    </w:p>
    <w:p w:rsidR="00FC712A" w:rsidRPr="00743ECC" w:rsidRDefault="00FC712A" w:rsidP="005464C7">
      <w:pPr>
        <w:ind w:firstLine="1440"/>
        <w:jc w:val="thaiDistribute"/>
        <w:rPr>
          <w:rFonts w:ascii="TH Sarabun New" w:hAnsi="TH Sarabun New" w:cs="TH Sarabun New"/>
          <w:sz w:val="36"/>
          <w:szCs w:val="36"/>
        </w:rPr>
      </w:pPr>
    </w:p>
    <w:sectPr w:rsidR="00FC712A" w:rsidRPr="00743ECC" w:rsidSect="00242D5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C5C26"/>
    <w:multiLevelType w:val="hybridMultilevel"/>
    <w:tmpl w:val="7D324F82"/>
    <w:lvl w:ilvl="0" w:tplc="67C8E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BD"/>
    <w:rsid w:val="00004F6A"/>
    <w:rsid w:val="00065747"/>
    <w:rsid w:val="000B7A09"/>
    <w:rsid w:val="00195AE2"/>
    <w:rsid w:val="00206F7B"/>
    <w:rsid w:val="00242D50"/>
    <w:rsid w:val="00322562"/>
    <w:rsid w:val="00323F4D"/>
    <w:rsid w:val="003457D4"/>
    <w:rsid w:val="00394C51"/>
    <w:rsid w:val="00482468"/>
    <w:rsid w:val="00496579"/>
    <w:rsid w:val="00511F8E"/>
    <w:rsid w:val="00541580"/>
    <w:rsid w:val="005464C7"/>
    <w:rsid w:val="005A203C"/>
    <w:rsid w:val="005C1167"/>
    <w:rsid w:val="005C41CE"/>
    <w:rsid w:val="00616D48"/>
    <w:rsid w:val="006624F6"/>
    <w:rsid w:val="00667D2E"/>
    <w:rsid w:val="006E6748"/>
    <w:rsid w:val="007207B0"/>
    <w:rsid w:val="0074140B"/>
    <w:rsid w:val="00743ECC"/>
    <w:rsid w:val="007458B3"/>
    <w:rsid w:val="008277EA"/>
    <w:rsid w:val="00884CB9"/>
    <w:rsid w:val="008A6555"/>
    <w:rsid w:val="00935D47"/>
    <w:rsid w:val="009F43BD"/>
    <w:rsid w:val="009F6B1D"/>
    <w:rsid w:val="00A14428"/>
    <w:rsid w:val="00BD2B4D"/>
    <w:rsid w:val="00BE64FA"/>
    <w:rsid w:val="00D06D56"/>
    <w:rsid w:val="00D27BC7"/>
    <w:rsid w:val="00D52522"/>
    <w:rsid w:val="00D87F94"/>
    <w:rsid w:val="00D922D1"/>
    <w:rsid w:val="00DD1CF2"/>
    <w:rsid w:val="00DE2E3A"/>
    <w:rsid w:val="00DE401D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92D0"/>
  <w15:docId w15:val="{1E0C9376-9C0E-47E6-B6F8-B0B2AC8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401D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cil.tu@gmail.com%20&#3616;&#3634;&#3618;&#3651;&#36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Rumpai</dc:creator>
  <cp:lastModifiedBy>Windows User</cp:lastModifiedBy>
  <cp:revision>13</cp:revision>
  <cp:lastPrinted>2016-08-04T08:48:00Z</cp:lastPrinted>
  <dcterms:created xsi:type="dcterms:W3CDTF">2025-07-23T04:40:00Z</dcterms:created>
  <dcterms:modified xsi:type="dcterms:W3CDTF">2025-07-23T04:54:00Z</dcterms:modified>
</cp:coreProperties>
</file>